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69C8C" w14:textId="33A53818" w:rsidR="00975170" w:rsidRPr="0099191B" w:rsidRDefault="00F324E2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CINNAMON SPICED ZUCCHINI CHOCOLATE CHIP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4B7DDA79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F324E2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7CF10E33" w14:textId="20461107" w:rsidR="00203C8E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1 ½ cups all-purpose four</w:t>
      </w:r>
    </w:p>
    <w:p w14:paraId="3B07F137" w14:textId="47ACE4B6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powder</w:t>
      </w:r>
    </w:p>
    <w:p w14:paraId="4ECEF694" w14:textId="42DD1B84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37756507" w14:textId="117805A0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447C8D49" w14:textId="20EBDA7F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2 teaspoons ground cinnamon</w:t>
      </w:r>
    </w:p>
    <w:p w14:paraId="1329F482" w14:textId="0E315AA9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¼ teaspoon ground nutmeg</w:t>
      </w:r>
    </w:p>
    <w:p w14:paraId="166FC53C" w14:textId="4D8DC595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Optional ½ cup semi-sweet chocolate chips, chopped nuts or raisins</w:t>
      </w:r>
    </w:p>
    <w:p w14:paraId="52E1CE2D" w14:textId="39EBA27B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cup vegetable oil (or melted coconut oil)</w:t>
      </w:r>
    </w:p>
    <w:p w14:paraId="5170B830" w14:textId="1FC51364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cup packed light or dark brown sugar</w:t>
      </w:r>
    </w:p>
    <w:p w14:paraId="66859A79" w14:textId="102E0A55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½ cup granulated sugar</w:t>
      </w:r>
    </w:p>
    <w:p w14:paraId="514F2011" w14:textId="35542589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7830C38B" w14:textId="0726681F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2 teaspoons pure vanilla extract</w:t>
      </w:r>
    </w:p>
    <w:p w14:paraId="677515F2" w14:textId="6025386A" w:rsidR="00F324E2" w:rsidRDefault="00F324E2" w:rsidP="002311B7">
      <w:pPr>
        <w:rPr>
          <w:sz w:val="24"/>
          <w:szCs w:val="24"/>
        </w:rPr>
      </w:pPr>
      <w:r>
        <w:rPr>
          <w:sz w:val="24"/>
          <w:szCs w:val="24"/>
        </w:rPr>
        <w:t>1 cup shredded zucchini (about 1 medium)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021D0274" w:rsidR="005945C5" w:rsidRDefault="005945C5" w:rsidP="002311B7">
      <w:pPr>
        <w:rPr>
          <w:b/>
          <w:bCs/>
          <w:sz w:val="24"/>
          <w:szCs w:val="24"/>
        </w:rPr>
      </w:pPr>
    </w:p>
    <w:p w14:paraId="2DF3CF2B" w14:textId="1A46876D" w:rsidR="005945C5" w:rsidRDefault="00203C8E" w:rsidP="005945C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Preheat the oven to 3</w:t>
      </w:r>
      <w:r w:rsidR="00F324E2">
        <w:rPr>
          <w:sz w:val="24"/>
          <w:szCs w:val="24"/>
        </w:rPr>
        <w:t>50</w:t>
      </w:r>
      <w:r>
        <w:rPr>
          <w:sz w:val="24"/>
          <w:szCs w:val="24"/>
        </w:rPr>
        <w:t xml:space="preserve"> degrees F</w:t>
      </w:r>
    </w:p>
    <w:p w14:paraId="1FABF821" w14:textId="223CFA8D" w:rsidR="00A10D30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Grease a 9 x </w:t>
      </w:r>
      <w:r w:rsidR="009A7861">
        <w:rPr>
          <w:sz w:val="24"/>
          <w:szCs w:val="24"/>
        </w:rPr>
        <w:t xml:space="preserve">5 or 8 x </w:t>
      </w:r>
      <w:proofErr w:type="gramStart"/>
      <w:r w:rsidR="009A7861">
        <w:rPr>
          <w:sz w:val="24"/>
          <w:szCs w:val="24"/>
        </w:rPr>
        <w:t>4</w:t>
      </w:r>
      <w:r>
        <w:rPr>
          <w:sz w:val="24"/>
          <w:szCs w:val="24"/>
        </w:rPr>
        <w:t xml:space="preserve"> inch</w:t>
      </w:r>
      <w:proofErr w:type="gramEnd"/>
      <w:r>
        <w:rPr>
          <w:sz w:val="24"/>
          <w:szCs w:val="24"/>
        </w:rPr>
        <w:t xml:space="preserve"> loaf pan</w:t>
      </w:r>
    </w:p>
    <w:p w14:paraId="3CABCC65" w14:textId="60EF9C00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Whisk the four, baking powder, baking soda, salt, cinnamon, nutmeg, and</w:t>
      </w:r>
      <w:r w:rsidR="009A786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A7861">
        <w:rPr>
          <w:sz w:val="24"/>
          <w:szCs w:val="24"/>
        </w:rPr>
        <w:t xml:space="preserve">if using, </w:t>
      </w:r>
      <w:r>
        <w:rPr>
          <w:sz w:val="24"/>
          <w:szCs w:val="24"/>
        </w:rPr>
        <w:t>chocolate chips</w:t>
      </w:r>
      <w:r w:rsidR="009A7861">
        <w:rPr>
          <w:sz w:val="24"/>
          <w:szCs w:val="24"/>
        </w:rPr>
        <w:t xml:space="preserve">, </w:t>
      </w:r>
      <w:proofErr w:type="gramStart"/>
      <w:r w:rsidR="009A7861">
        <w:rPr>
          <w:sz w:val="24"/>
          <w:szCs w:val="24"/>
        </w:rPr>
        <w:t>nuts</w:t>
      </w:r>
      <w:proofErr w:type="gramEnd"/>
      <w:r w:rsidR="009A7861">
        <w:rPr>
          <w:sz w:val="24"/>
          <w:szCs w:val="24"/>
        </w:rPr>
        <w:t xml:space="preserve"> or raisins</w:t>
      </w:r>
      <w:r>
        <w:rPr>
          <w:sz w:val="24"/>
          <w:szCs w:val="24"/>
        </w:rPr>
        <w:t xml:space="preserve"> together in a large bowl until thoroughly combined </w:t>
      </w:r>
      <w:r w:rsidR="009A7861">
        <w:rPr>
          <w:sz w:val="24"/>
          <w:szCs w:val="24"/>
        </w:rPr>
        <w:t>and</w:t>
      </w:r>
      <w:r>
        <w:rPr>
          <w:sz w:val="24"/>
          <w:szCs w:val="24"/>
        </w:rPr>
        <w:t xml:space="preserve"> set aside</w:t>
      </w:r>
    </w:p>
    <w:p w14:paraId="09BFAF97" w14:textId="44392063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 a medium bowl. Whisk the oil, brown sugar, granulated sugar, egg, vanilla, and zucchini together until combined</w:t>
      </w:r>
    </w:p>
    <w:p w14:paraId="5E9C6096" w14:textId="290F7515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Pour the wet ingredients into the dry ingredients</w:t>
      </w:r>
    </w:p>
    <w:p w14:paraId="510B6F89" w14:textId="58FA1BA2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Gently whisk until “just” combined – do not overmix – the batter will be semi-thick</w:t>
      </w:r>
    </w:p>
    <w:p w14:paraId="0E030E0A" w14:textId="205FDA2F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Spread the batter into prepared loaf pan</w:t>
      </w:r>
    </w:p>
    <w:p w14:paraId="1841F7BF" w14:textId="45CE79DD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Bake for 45 – 55 minutes – the bread will be done when a toothpick inserted in the center comes out mostly clean with zero raw batter</w:t>
      </w:r>
    </w:p>
    <w:p w14:paraId="1D25FB96" w14:textId="2E96248A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Remove the bread from the oven and set on a wire rack</w:t>
      </w:r>
    </w:p>
    <w:p w14:paraId="5104948E" w14:textId="70BD0FEC" w:rsid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to cool completely before slicing</w:t>
      </w:r>
    </w:p>
    <w:p w14:paraId="2018B97D" w14:textId="70620B4D" w:rsidR="00F324E2" w:rsidRPr="00F324E2" w:rsidRDefault="00F324E2" w:rsidP="00F324E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and store leftover bread at room temperature for up to 3 – 4 days or in the refri</w:t>
      </w:r>
      <w:r w:rsidR="009A7861">
        <w:rPr>
          <w:sz w:val="24"/>
          <w:szCs w:val="24"/>
        </w:rPr>
        <w:t>g</w:t>
      </w:r>
      <w:r>
        <w:rPr>
          <w:sz w:val="24"/>
          <w:szCs w:val="24"/>
        </w:rPr>
        <w:t>erator for up to a week</w:t>
      </w:r>
    </w:p>
    <w:sectPr w:rsidR="00F324E2" w:rsidRPr="00F32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5945C5"/>
    <w:rsid w:val="006021DF"/>
    <w:rsid w:val="006100BD"/>
    <w:rsid w:val="00622AB3"/>
    <w:rsid w:val="00975170"/>
    <w:rsid w:val="00991906"/>
    <w:rsid w:val="0099191B"/>
    <w:rsid w:val="009A7861"/>
    <w:rsid w:val="00A10D30"/>
    <w:rsid w:val="00A6636A"/>
    <w:rsid w:val="00D574B6"/>
    <w:rsid w:val="00D60CD9"/>
    <w:rsid w:val="00F3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2021-03-21T22:35:00Z</dcterms:created>
  <dcterms:modified xsi:type="dcterms:W3CDTF">2021-03-21T22:35:00Z</dcterms:modified>
</cp:coreProperties>
</file>